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0392" w:rsidRDefault="000308F8">
      <w:r>
        <w:t>Hi coaches,</w:t>
      </w:r>
    </w:p>
    <w:p w:rsidR="000308F8" w:rsidRDefault="000308F8">
      <w:r>
        <w:t xml:space="preserve">I do not know what the league will do about tomorrow’s games if most of them are rained out.  </w:t>
      </w:r>
    </w:p>
    <w:p w:rsidR="000308F8" w:rsidRDefault="000308F8">
      <w:r>
        <w:t>Please contact your opponent about the chances the field will be playable and what the options are if we need to make the games up.  We have very little time to make them up.</w:t>
      </w:r>
    </w:p>
    <w:p w:rsidR="000308F8" w:rsidRDefault="004A7965">
      <w:r>
        <w:t>Jeanne Buck</w:t>
      </w:r>
      <w:bookmarkStart w:id="0" w:name="_GoBack"/>
      <w:bookmarkEnd w:id="0"/>
    </w:p>
    <w:sectPr w:rsidR="000308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08F8"/>
    <w:rsid w:val="000308F8"/>
    <w:rsid w:val="004A7965"/>
    <w:rsid w:val="00C80392"/>
    <w:rsid w:val="00FA29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43</Words>
  <Characters>251</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dc:creator>
  <cp:lastModifiedBy>Richard</cp:lastModifiedBy>
  <cp:revision>1</cp:revision>
  <dcterms:created xsi:type="dcterms:W3CDTF">2013-06-07T18:22:00Z</dcterms:created>
  <dcterms:modified xsi:type="dcterms:W3CDTF">2013-06-07T18:37:00Z</dcterms:modified>
</cp:coreProperties>
</file>